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A468F">
        <w:rPr>
          <w:rFonts w:ascii="Verdana" w:hAnsi="Verdana"/>
        </w:rPr>
        <w:t>30</w:t>
      </w:r>
      <w:r w:rsidRPr="00CC456E">
        <w:rPr>
          <w:rFonts w:ascii="Verdana" w:hAnsi="Verdana"/>
        </w:rPr>
        <w:t>/</w:t>
      </w:r>
      <w:r>
        <w:rPr>
          <w:rFonts w:ascii="Verdana" w:hAnsi="Verdana"/>
        </w:rPr>
        <w:t>0</w:t>
      </w:r>
      <w:r w:rsidR="00C77047">
        <w:rPr>
          <w:rFonts w:ascii="Verdana" w:hAnsi="Verdana"/>
        </w:rPr>
        <w:t>7</w:t>
      </w:r>
      <w:r>
        <w:rPr>
          <w:rFonts w:ascii="Verdana" w:hAnsi="Verdana"/>
        </w:rPr>
        <w:t>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324C39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L’INGIUSTIZIA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324C39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6A468F" w:rsidRDefault="006A468F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6A468F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9788863661354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324C39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6A468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F49C8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DESIDERIO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F49C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F49C8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kern w:val="0"/>
                <w:lang w:eastAsia="en-US" w:bidi="ar-SA"/>
              </w:rPr>
            </w:pPr>
            <w:r>
              <w:rPr>
                <w:rFonts w:ascii="Verdana" w:hAnsi="Verdana" w:cs="Tahoma"/>
                <w:kern w:val="0"/>
                <w:lang w:eastAsia="en-US" w:bidi="ar-SA"/>
              </w:rPr>
              <w:t>9788871985152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9F49C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9F49C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6A468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MERAVIGLIOSA STORIA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MARIA ROSA MISTICA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6A468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6A468F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kern w:val="0"/>
                <w:lang w:eastAsia="en-US" w:bidi="ar-SA"/>
              </w:rPr>
            </w:pPr>
            <w:r>
              <w:rPr>
                <w:rFonts w:ascii="Verdana" w:hAnsi="Verdana" w:cs="Tahoma"/>
                <w:kern w:val="0"/>
                <w:lang w:eastAsia="en-US" w:bidi="ar-SA"/>
              </w:rPr>
              <w:t>9788867386846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6A468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6A468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F3592F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F3592F" w:rsidRDefault="005D2E15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8E13F8" w:rsidRDefault="005D2E15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277E68" w:rsidRDefault="005D2E15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D3B8A"/>
    <w:rsid w:val="00104DC8"/>
    <w:rsid w:val="001343C7"/>
    <w:rsid w:val="00137AF3"/>
    <w:rsid w:val="00144817"/>
    <w:rsid w:val="00145C17"/>
    <w:rsid w:val="00165F36"/>
    <w:rsid w:val="001B28A3"/>
    <w:rsid w:val="001D5217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A057D"/>
    <w:rsid w:val="00AC0BA7"/>
    <w:rsid w:val="00AD2F5F"/>
    <w:rsid w:val="00B22B8D"/>
    <w:rsid w:val="00B477FC"/>
    <w:rsid w:val="00BA7E6B"/>
    <w:rsid w:val="00BB025E"/>
    <w:rsid w:val="00BD02EE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2014-07-21T14:15:00Z</dcterms:created>
  <dcterms:modified xsi:type="dcterms:W3CDTF">2014-07-30T14:27:00Z</dcterms:modified>
</cp:coreProperties>
</file>