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045"/>
        <w:tblW w:w="5840" w:type="dxa"/>
        <w:tblCellMar>
          <w:left w:w="70" w:type="dxa"/>
          <w:right w:w="70" w:type="dxa"/>
        </w:tblCellMar>
        <w:tblLook w:val="04A0"/>
      </w:tblPr>
      <w:tblGrid>
        <w:gridCol w:w="4660"/>
        <w:gridCol w:w="1180"/>
      </w:tblGrid>
      <w:tr w:rsidR="00A61EBF" w:rsidRPr="00A61EBF" w:rsidTr="00A61EBF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ROMANO MIRIAM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130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LANDI GIORGIA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109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RIENZI DANIELE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VITALE ANDREA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DELLA CORTE GIOVANNI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124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D'AMBROSIO NICOLO'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A96D5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126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ARDIA SALVATORE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MEROLA MATTIA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124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SCHIAVONE GIOVANNI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CASABURI ALFONSO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 FALCHI ANNA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</w:tr>
      <w:tr w:rsidR="00A61EBF" w:rsidRPr="00A61EBF" w:rsidTr="00A61EBF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OLIVA NOEMI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EBF" w:rsidRPr="00A61EBF" w:rsidRDefault="00A61EBF" w:rsidP="00A6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61EB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</w:tr>
    </w:tbl>
    <w:p w:rsidR="00A61EBF" w:rsidRDefault="00A61EBF" w:rsidP="00A61EBF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 </w:t>
      </w:r>
      <w:r w:rsidRPr="00A61EBF">
        <w:rPr>
          <w:sz w:val="40"/>
          <w:szCs w:val="40"/>
          <w:u w:val="single"/>
        </w:rPr>
        <w:t>NO PIEGA</w:t>
      </w:r>
    </w:p>
    <w:p w:rsidR="00A61EBF" w:rsidRDefault="00A61EBF" w:rsidP="00A61EBF">
      <w:pPr>
        <w:rPr>
          <w:sz w:val="40"/>
          <w:szCs w:val="40"/>
        </w:rPr>
      </w:pPr>
    </w:p>
    <w:p w:rsidR="00A61EBF" w:rsidRDefault="00A61EBF" w:rsidP="00A61EBF">
      <w:pPr>
        <w:rPr>
          <w:sz w:val="40"/>
          <w:szCs w:val="40"/>
        </w:rPr>
      </w:pPr>
      <w:r>
        <w:rPr>
          <w:sz w:val="40"/>
          <w:szCs w:val="40"/>
        </w:rPr>
        <w:t>DATA COMUNIONE  06/06/2014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1EBF"/>
    <w:rsid w:val="00467F11"/>
    <w:rsid w:val="00A460F5"/>
    <w:rsid w:val="00A61EBF"/>
    <w:rsid w:val="00A96D51"/>
    <w:rsid w:val="00D560E2"/>
    <w:rsid w:val="00E5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2014-04-04T15:06:00Z</dcterms:created>
  <dcterms:modified xsi:type="dcterms:W3CDTF">2014-04-08T12:51:00Z</dcterms:modified>
</cp:coreProperties>
</file>